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103B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I APPROVE</w:t>
      </w:r>
    </w:p>
    <w:p w14:paraId="1686998D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Chief Physician</w:t>
      </w:r>
    </w:p>
    <w:p w14:paraId="44BD8233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of the State Medical Institution of the St. George Dental</w:t>
      </w:r>
    </w:p>
    <w:p w14:paraId="3538BF69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Polyclinic"</w:t>
      </w:r>
    </w:p>
    <w:p w14:paraId="5D13F3AA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___________ D.E.Ambartsumov</w:t>
      </w:r>
    </w:p>
    <w:p w14:paraId="6177966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"01" April 2022</w:t>
      </w:r>
    </w:p>
    <w:p w14:paraId="43D1B87F" w14:textId="77777777" w:rsidR="001C64B0" w:rsidRPr="001C64B0" w:rsidRDefault="001C64B0" w:rsidP="001C64B0">
      <w:pPr>
        <w:rPr>
          <w:lang w:val="en-US"/>
        </w:rPr>
      </w:pPr>
    </w:p>
    <w:p w14:paraId="5F9FBA20" w14:textId="77777777" w:rsidR="001C64B0" w:rsidRPr="001C64B0" w:rsidRDefault="001C64B0" w:rsidP="001C64B0">
      <w:pPr>
        <w:rPr>
          <w:lang w:val="en-US"/>
        </w:rPr>
      </w:pPr>
    </w:p>
    <w:p w14:paraId="0DB43D3D" w14:textId="77777777" w:rsidR="001C64B0" w:rsidRPr="001C64B0" w:rsidRDefault="001C64B0" w:rsidP="001C64B0">
      <w:pPr>
        <w:rPr>
          <w:lang w:val="en-US"/>
        </w:rPr>
      </w:pPr>
    </w:p>
    <w:p w14:paraId="569DF7F1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PRICE LIST No. 1</w:t>
      </w:r>
    </w:p>
    <w:p w14:paraId="053DCDE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for the manufacture and restoration of paid orthopedic</w:t>
      </w:r>
    </w:p>
    <w:p w14:paraId="2F10688A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dental prostheses</w:t>
      </w:r>
    </w:p>
    <w:p w14:paraId="23873F44" w14:textId="77777777" w:rsidR="001C64B0" w:rsidRPr="001C64B0" w:rsidRDefault="001C64B0" w:rsidP="001C64B0">
      <w:pPr>
        <w:rPr>
          <w:lang w:val="en-US"/>
        </w:rPr>
      </w:pPr>
    </w:p>
    <w:p w14:paraId="1692D1F9" w14:textId="77777777" w:rsidR="001C64B0" w:rsidRPr="001C64B0" w:rsidRDefault="001C64B0" w:rsidP="001C64B0">
      <w:pPr>
        <w:rPr>
          <w:lang w:val="en-US"/>
        </w:rPr>
      </w:pPr>
    </w:p>
    <w:p w14:paraId="198DEEC3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n/a Service code Name of services Tariff, rub. Tariff for pensioners and the disabled, rub.</w:t>
      </w:r>
    </w:p>
    <w:p w14:paraId="750D763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1. General types of work</w:t>
      </w:r>
    </w:p>
    <w:p w14:paraId="207E2CB3" w14:textId="77777777" w:rsidR="001C64B0" w:rsidRPr="001C64B0" w:rsidRDefault="001C64B0" w:rsidP="001C64B0">
      <w:pPr>
        <w:rPr>
          <w:lang w:val="en-US"/>
        </w:rPr>
      </w:pPr>
    </w:p>
    <w:p w14:paraId="2385926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</w:t>
      </w:r>
    </w:p>
    <w:p w14:paraId="564DC51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V01.066.001 Reception (examination, consultation) of an orthopedic dentist primary 540,00 513,00</w:t>
      </w:r>
    </w:p>
    <w:p w14:paraId="008FF1FC" w14:textId="77777777" w:rsidR="001C64B0" w:rsidRPr="001C64B0" w:rsidRDefault="001C64B0" w:rsidP="001C64B0">
      <w:pPr>
        <w:rPr>
          <w:lang w:val="en-US"/>
        </w:rPr>
      </w:pPr>
    </w:p>
    <w:p w14:paraId="2D42FB1C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</w:t>
      </w:r>
    </w:p>
    <w:p w14:paraId="7DA81B3D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V01.066.002 Admission (examination, consultation) of an orthopedic dentist repeated (for each visit) 271,00 258,00</w:t>
      </w:r>
    </w:p>
    <w:p w14:paraId="3529F619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3 A16.07.004.012 Crown fixation on zinc-phosphate cement Viscin 286,00 274,00</w:t>
      </w:r>
    </w:p>
    <w:p w14:paraId="25D2F3C7" w14:textId="77777777" w:rsidR="001C64B0" w:rsidRPr="001C64B0" w:rsidRDefault="001C64B0" w:rsidP="001C64B0">
      <w:pPr>
        <w:rPr>
          <w:lang w:val="en-US"/>
        </w:rPr>
      </w:pPr>
    </w:p>
    <w:p w14:paraId="28DED2D7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4</w:t>
      </w:r>
    </w:p>
    <w:p w14:paraId="074B48C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A16.07.004.013 Crown fixation on zinc phosphate cement Adhesive Fine 310,00 298,00</w:t>
      </w:r>
    </w:p>
    <w:p w14:paraId="6E3345B1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5 A16.07.004.014 Fixing the crown on glass-gauge cement 715,00 680,00</w:t>
      </w:r>
    </w:p>
    <w:p w14:paraId="400583D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6 A16.07.004.015 Temporary fixation of the crown 72.00 72.00</w:t>
      </w:r>
    </w:p>
    <w:p w14:paraId="2EA0E37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7 A16.07.053.01 Removal of the stamped crown 286,00 274,00</w:t>
      </w:r>
    </w:p>
    <w:p w14:paraId="6D443EAC" w14:textId="77777777" w:rsidR="001C64B0" w:rsidRPr="001C64B0" w:rsidRDefault="001C64B0" w:rsidP="001C64B0">
      <w:pPr>
        <w:rPr>
          <w:lang w:val="en-US"/>
        </w:rPr>
      </w:pPr>
    </w:p>
    <w:p w14:paraId="6E254DE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8</w:t>
      </w:r>
    </w:p>
    <w:p w14:paraId="2829CB9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A16.07.053.02 Removal of the crown of solid-cast, metal-ceramic, metal-acrylic 489,00 465,00</w:t>
      </w:r>
    </w:p>
    <w:p w14:paraId="66753141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lastRenderedPageBreak/>
        <w:t>9 A16.07.005.07 Restoration of the plastic facet in the oral cavity 1145,00 1097,00</w:t>
      </w:r>
    </w:p>
    <w:p w14:paraId="38EF880B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10 A02.07.010.001.01 Impression removal by alginate masses 382,00 358,00</w:t>
      </w:r>
    </w:p>
    <w:p w14:paraId="5842EA62" w14:textId="77777777" w:rsidR="001C64B0" w:rsidRPr="001C64B0" w:rsidRDefault="001C64B0" w:rsidP="001C64B0">
      <w:pPr>
        <w:rPr>
          <w:lang w:val="en-US"/>
        </w:rPr>
      </w:pPr>
    </w:p>
    <w:p w14:paraId="1A268A05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11</w:t>
      </w:r>
    </w:p>
    <w:p w14:paraId="5389A22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A02.07.010.001.02 Removal of a two-layer impression with silicone masses (C-silicone) 644,00 644,00</w:t>
      </w:r>
    </w:p>
    <w:p w14:paraId="621F99AC" w14:textId="77777777" w:rsidR="001C64B0" w:rsidRPr="001C64B0" w:rsidRDefault="001C64B0" w:rsidP="001C64B0">
      <w:pPr>
        <w:rPr>
          <w:lang w:val="en-US"/>
        </w:rPr>
      </w:pPr>
    </w:p>
    <w:p w14:paraId="715748F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12</w:t>
      </w:r>
    </w:p>
    <w:p w14:paraId="3C96A0F1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A02.07.010.001.03 Removal of a two-layer impression with silicone masses (A-silicone) 787,00 787,00</w:t>
      </w:r>
    </w:p>
    <w:p w14:paraId="79A9116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13 A02.07.010.001.04 Removing an impression with a corrective mass of 429.00 405.00</w:t>
      </w:r>
    </w:p>
    <w:p w14:paraId="660D3358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14 A02.07.006 Bite registration (A-silicone) 572,00 572,00</w:t>
      </w:r>
    </w:p>
    <w:p w14:paraId="2377A74A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15 A02.07.010 Manufacture of diagnostic models 584,00 548,00</w:t>
      </w:r>
    </w:p>
    <w:p w14:paraId="40598013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16 A23.07.002 Installation of imported plastic teeth headset 775,00 775,00</w:t>
      </w:r>
    </w:p>
    <w:p w14:paraId="4493299A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17 A02.07.010.001.05 Disposable impression spoon 60,00 60,00</w:t>
      </w:r>
    </w:p>
    <w:p w14:paraId="5CAFC479" w14:textId="77777777" w:rsidR="001C64B0" w:rsidRPr="001C64B0" w:rsidRDefault="001C64B0" w:rsidP="001C64B0">
      <w:pPr>
        <w:rPr>
          <w:lang w:val="en-US"/>
        </w:rPr>
      </w:pPr>
    </w:p>
    <w:p w14:paraId="5E113364" w14:textId="77777777" w:rsidR="001C64B0" w:rsidRPr="001C64B0" w:rsidRDefault="001C64B0" w:rsidP="001C64B0">
      <w:pPr>
        <w:rPr>
          <w:lang w:val="en-US"/>
        </w:rPr>
      </w:pPr>
    </w:p>
    <w:p w14:paraId="54ED7093" w14:textId="77777777" w:rsidR="001C64B0" w:rsidRPr="001C64B0" w:rsidRDefault="001C64B0" w:rsidP="001C64B0">
      <w:pPr>
        <w:rPr>
          <w:lang w:val="en-US"/>
        </w:rPr>
      </w:pPr>
    </w:p>
    <w:p w14:paraId="34048ACC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18 A16.07.023.001</w:t>
      </w:r>
    </w:p>
    <w:p w14:paraId="2D4D945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A16.07.035.014</w:t>
      </w:r>
    </w:p>
    <w:p w14:paraId="143FC9F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A16.07.036.001</w:t>
      </w:r>
    </w:p>
    <w:p w14:paraId="6E33905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A16.07.002.009.01</w:t>
      </w:r>
    </w:p>
    <w:p w14:paraId="4B367A95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Making an individual rigid spoon 1288.00 1216.00</w:t>
      </w:r>
    </w:p>
    <w:p w14:paraId="04097987" w14:textId="77777777" w:rsidR="001C64B0" w:rsidRPr="001C64B0" w:rsidRDefault="001C64B0" w:rsidP="001C64B0">
      <w:pPr>
        <w:rPr>
          <w:lang w:val="en-US"/>
        </w:rPr>
      </w:pPr>
    </w:p>
    <w:p w14:paraId="7A87E9E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19</w:t>
      </w:r>
    </w:p>
    <w:p w14:paraId="4B248BF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A23.07.002.01 Manufacture of individual thermoplastic mouth guard 1705,00 1705,00</w:t>
      </w:r>
    </w:p>
    <w:p w14:paraId="541B8A14" w14:textId="77777777" w:rsidR="001C64B0" w:rsidRPr="001C64B0" w:rsidRDefault="001C64B0" w:rsidP="001C64B0">
      <w:pPr>
        <w:rPr>
          <w:lang w:val="en-US"/>
        </w:rPr>
      </w:pPr>
    </w:p>
    <w:p w14:paraId="3F8D164E" w14:textId="77777777" w:rsidR="001C64B0" w:rsidRPr="001C64B0" w:rsidRDefault="001C64B0" w:rsidP="001C64B0">
      <w:pPr>
        <w:rPr>
          <w:lang w:val="en-US"/>
        </w:rPr>
      </w:pPr>
    </w:p>
    <w:p w14:paraId="229D7D8A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20</w:t>
      </w:r>
    </w:p>
    <w:p w14:paraId="0EE5CA63" w14:textId="77777777" w:rsidR="001C64B0" w:rsidRPr="001C64B0" w:rsidRDefault="001C64B0" w:rsidP="001C64B0">
      <w:pPr>
        <w:rPr>
          <w:lang w:val="en-US"/>
        </w:rPr>
      </w:pPr>
    </w:p>
    <w:p w14:paraId="2091F4BC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A23.07.002.02 Manufacture of individual thermoplastic mouth guard for remotherapy or teeth whitening 1943,00 1943,00</w:t>
      </w:r>
    </w:p>
    <w:p w14:paraId="1A668FB0" w14:textId="77777777" w:rsidR="001C64B0" w:rsidRPr="001C64B0" w:rsidRDefault="001C64B0" w:rsidP="001C64B0">
      <w:pPr>
        <w:rPr>
          <w:lang w:val="en-US"/>
        </w:rPr>
      </w:pPr>
    </w:p>
    <w:p w14:paraId="6BA32009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21</w:t>
      </w:r>
    </w:p>
    <w:p w14:paraId="6C10F5F3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lastRenderedPageBreak/>
        <w:t>A02.07.006.001 The use of the facial arch in the manufacture of orthopedic construction 1717,00 1717,00</w:t>
      </w:r>
    </w:p>
    <w:p w14:paraId="61B84EB5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2. Removable prostheses</w:t>
      </w:r>
    </w:p>
    <w:p w14:paraId="76B05117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 A16.07.023 Manufacture of a complete removable plate prosthesis 7796,00 7406,00</w:t>
      </w:r>
    </w:p>
    <w:p w14:paraId="6523C94D" w14:textId="77777777" w:rsidR="001C64B0" w:rsidRPr="001C64B0" w:rsidRDefault="001C64B0" w:rsidP="001C64B0">
      <w:pPr>
        <w:rPr>
          <w:lang w:val="en-US"/>
        </w:rPr>
      </w:pPr>
    </w:p>
    <w:p w14:paraId="28EE892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</w:t>
      </w:r>
    </w:p>
    <w:p w14:paraId="62118D5D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A16.07.023 Manufacture of a partial removable plate prosthesis 6885,00 6540,00</w:t>
      </w:r>
    </w:p>
    <w:p w14:paraId="566918F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3 A23.07.002.010 Manufacture of a single-shoulder bent clamp. 310,00 298,00</w:t>
      </w:r>
    </w:p>
    <w:p w14:paraId="18EF1F43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4 A16.07.023.002 Reinforcement of the prosthesis 1288.00 1288.00</w:t>
      </w:r>
    </w:p>
    <w:p w14:paraId="288EFFEB" w14:textId="77777777" w:rsidR="001C64B0" w:rsidRPr="001C64B0" w:rsidRDefault="001C64B0" w:rsidP="001C64B0">
      <w:pPr>
        <w:rPr>
          <w:lang w:val="en-US"/>
        </w:rPr>
      </w:pPr>
    </w:p>
    <w:p w14:paraId="10FCA527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5</w:t>
      </w:r>
    </w:p>
    <w:p w14:paraId="47588749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A23.07.002.009.002 Manufacture (pressing) of a support clamp from "Acetal" using a manual injector 1431,00 1431,00</w:t>
      </w:r>
    </w:p>
    <w:p w14:paraId="2A4AC54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6 A23.07.002.009.001 Manufacture of a clasp prosthesis based on "Acetal" 24930,00 24930,00</w:t>
      </w:r>
    </w:p>
    <w:p w14:paraId="117DF7E7" w14:textId="77777777" w:rsidR="001C64B0" w:rsidRPr="001C64B0" w:rsidRDefault="001C64B0" w:rsidP="001C64B0">
      <w:pPr>
        <w:rPr>
          <w:lang w:val="en-US"/>
        </w:rPr>
      </w:pPr>
    </w:p>
    <w:p w14:paraId="289C0F9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7</w:t>
      </w:r>
    </w:p>
    <w:p w14:paraId="060FEAC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A23.07.002.009.003 Manufacture of a complete removable prosthesis from Flexi-nylon or Acri-Free thermoplastics 17668.00 17668.00</w:t>
      </w:r>
    </w:p>
    <w:p w14:paraId="2BAFA27A" w14:textId="77777777" w:rsidR="001C64B0" w:rsidRPr="001C64B0" w:rsidRDefault="001C64B0" w:rsidP="001C64B0">
      <w:pPr>
        <w:rPr>
          <w:lang w:val="en-US"/>
        </w:rPr>
      </w:pPr>
    </w:p>
    <w:p w14:paraId="0BF8DA4C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8</w:t>
      </w:r>
    </w:p>
    <w:p w14:paraId="64DB3D05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A23.07.002.009.004 Manufacture of a partial removable prosthesis from Flexi-nylon or Acri-Free thermoplastics 16638,00 16638,00</w:t>
      </w:r>
    </w:p>
    <w:p w14:paraId="49C0D77C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3. Clasp prostheses from KHS</w:t>
      </w:r>
    </w:p>
    <w:p w14:paraId="061794C1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 A23.07.002.015 Manufacture of the upper or lower arc (frame) 17217,00 17217,00</w:t>
      </w:r>
    </w:p>
    <w:p w14:paraId="51B2686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 A23.07.002.025 Manufacture of cast tooth 1574,00 1574,00</w:t>
      </w:r>
    </w:p>
    <w:p w14:paraId="445B614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3 A23.07.002.024 Manufacturing of a tooth with a plastic facet 2587,00 2587,00</w:t>
      </w:r>
    </w:p>
    <w:p w14:paraId="00AEB27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4 A23.07.002.015 Manufacture of refractory model 1431,00 1431,00</w:t>
      </w:r>
    </w:p>
    <w:p w14:paraId="49003287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5 A23.07.002.019 Manufacture of a support-retaining clamp 1002,00 1002,00</w:t>
      </w:r>
    </w:p>
    <w:p w14:paraId="279F3598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6 A23.07.002.026 Manufacture of occlusal lining (foot) 429,00 429,00</w:t>
      </w:r>
    </w:p>
    <w:p w14:paraId="21D7D147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7 A23.07.002.022 Manufacture of a saddle (mesh) for fixing plastic 715,00 715,00</w:t>
      </w:r>
    </w:p>
    <w:p w14:paraId="6F84481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8 A23.07.002.023 Manufacture of the branch, the connection of the element 501,00 501,00</w:t>
      </w:r>
    </w:p>
    <w:p w14:paraId="40CE7625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9 A23.07.002.020.01 Manufacture of 1 link of a multi-link clamp 501,00 501,00</w:t>
      </w:r>
    </w:p>
    <w:p w14:paraId="4B97308C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10 A23.07.002.018 Manufacture of a Roach clamp (T-shaped) 1300,00 1300,00</w:t>
      </w:r>
    </w:p>
    <w:p w14:paraId="022E532A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11 A23.07.002.020.02 Manufacture of the Jackson clamp (ring-shaped) 1371.00 1371.00</w:t>
      </w:r>
    </w:p>
    <w:p w14:paraId="46391FBD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lastRenderedPageBreak/>
        <w:t>12 A23.07.002.020.03 Manufacture of double clamp 1419,00 1419,00</w:t>
      </w:r>
    </w:p>
    <w:p w14:paraId="1883795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13 A23.07.002.020.04 Making a clamp according to Kemeni 715,00 715,00</w:t>
      </w:r>
    </w:p>
    <w:p w14:paraId="06D1F93D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14 A23.07.002.021 Manufacture of restrictive edging for plastic 644,00 644,00</w:t>
      </w:r>
    </w:p>
    <w:p w14:paraId="40534059" w14:textId="77777777" w:rsidR="001C64B0" w:rsidRPr="001C64B0" w:rsidRDefault="001C64B0" w:rsidP="001C64B0">
      <w:pPr>
        <w:rPr>
          <w:lang w:val="en-US"/>
        </w:rPr>
      </w:pPr>
    </w:p>
    <w:p w14:paraId="54D87018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15</w:t>
      </w:r>
    </w:p>
    <w:p w14:paraId="0E5139CA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A16.07.036.02 Manufacture of a base cast from KHS with lock fasteners 21521,00 21521,00</w:t>
      </w:r>
    </w:p>
    <w:p w14:paraId="5D22B187" w14:textId="77777777" w:rsidR="001C64B0" w:rsidRPr="001C64B0" w:rsidRDefault="001C64B0" w:rsidP="001C64B0">
      <w:pPr>
        <w:rPr>
          <w:lang w:val="en-US"/>
        </w:rPr>
      </w:pPr>
    </w:p>
    <w:p w14:paraId="17017C4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16</w:t>
      </w:r>
    </w:p>
    <w:p w14:paraId="2F08BF41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A16.07.004 Milling of ledges and interlocks (for each unit) 572,00 572,00</w:t>
      </w:r>
    </w:p>
    <w:p w14:paraId="7D9DDAD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17 A16.07.036.03 Imported anchor lock 1717,00 1717,00</w:t>
      </w:r>
    </w:p>
    <w:p w14:paraId="2BE0FC6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18 A16.07.036.04 Manufacture of beam fastening with lock 5020,00 5020,00</w:t>
      </w:r>
    </w:p>
    <w:p w14:paraId="713F4817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4. Fixed prostheses made of steel, KHS</w:t>
      </w:r>
    </w:p>
    <w:p w14:paraId="23BD8A4D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 A16.07.004.01 Manufacture of a steel restorative crown 1323,00 1252,00</w:t>
      </w:r>
    </w:p>
    <w:p w14:paraId="396F6DD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 A16.07.004.02 Manufacture of a crown clasp 1490,00 1407,00</w:t>
      </w:r>
    </w:p>
    <w:p w14:paraId="02D5779F" w14:textId="77777777" w:rsidR="001C64B0" w:rsidRPr="001C64B0" w:rsidRDefault="001C64B0" w:rsidP="001C64B0">
      <w:pPr>
        <w:rPr>
          <w:lang w:val="en-US"/>
        </w:rPr>
      </w:pPr>
    </w:p>
    <w:p w14:paraId="525AD02C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3</w:t>
      </w:r>
    </w:p>
    <w:p w14:paraId="00F117C9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A16.07.004.03 Production of a crown made of steel with plastic lining 2540,00 2408,00</w:t>
      </w:r>
    </w:p>
    <w:p w14:paraId="3C2A1E6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4 A16.07.005.01 Production of a tooth cast from steel 1204,00 1145,00</w:t>
      </w:r>
    </w:p>
    <w:p w14:paraId="36DE6CCE" w14:textId="77777777" w:rsidR="001C64B0" w:rsidRPr="001C64B0" w:rsidRDefault="001C64B0" w:rsidP="001C64B0">
      <w:pPr>
        <w:rPr>
          <w:lang w:val="en-US"/>
        </w:rPr>
      </w:pPr>
    </w:p>
    <w:p w14:paraId="0E00F008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5</w:t>
      </w:r>
    </w:p>
    <w:p w14:paraId="55052A89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 005.02 Manufacture of a tooth cast from CCS in a bridge prosthesis 2289,00 2182,00</w:t>
      </w:r>
    </w:p>
    <w:p w14:paraId="423DBC7C" w14:textId="77777777" w:rsidR="001C64B0" w:rsidRPr="001C64B0" w:rsidRDefault="001C64B0" w:rsidP="001C64B0">
      <w:pPr>
        <w:rPr>
          <w:lang w:val="en-US"/>
        </w:rPr>
      </w:pPr>
    </w:p>
    <w:p w14:paraId="5574BE68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6</w:t>
      </w:r>
    </w:p>
    <w:p w14:paraId="7AB9820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A16.07.005.03 Manufacturing of a tooth cast from KHS with a plastic facet in a bridge prosthesis 4018.00 3815.00</w:t>
      </w:r>
    </w:p>
    <w:p w14:paraId="39BF50F7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7 A16.07.004.04 Production of a plastic crown 1431,00 1359,00</w:t>
      </w:r>
    </w:p>
    <w:p w14:paraId="7B91F38F" w14:textId="77777777" w:rsidR="001C64B0" w:rsidRPr="001C64B0" w:rsidRDefault="001C64B0" w:rsidP="001C64B0">
      <w:pPr>
        <w:rPr>
          <w:lang w:val="en-US"/>
        </w:rPr>
      </w:pPr>
    </w:p>
    <w:p w14:paraId="2939C15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8 A16.07.004.05</w:t>
      </w:r>
    </w:p>
    <w:p w14:paraId="27BBF5E9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A16.07.005.04 Manufacture of a temporary plastic crown or tooth 715,00 680,00</w:t>
      </w:r>
    </w:p>
    <w:p w14:paraId="70D5BF69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9 A16.07.004.06 Production of a whole-cast crown from KHS 3517,00 3338,00</w:t>
      </w:r>
    </w:p>
    <w:p w14:paraId="531D2231" w14:textId="77777777" w:rsidR="001C64B0" w:rsidRPr="001C64B0" w:rsidRDefault="001C64B0" w:rsidP="001C64B0">
      <w:pPr>
        <w:rPr>
          <w:lang w:val="en-US"/>
        </w:rPr>
      </w:pPr>
    </w:p>
    <w:p w14:paraId="1FB5A62B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10</w:t>
      </w:r>
    </w:p>
    <w:p w14:paraId="16B47679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A16.07.005.05 Manufacturing of a tooth made of steel with plastic lining (facet) 2039,00 1932,00</w:t>
      </w:r>
    </w:p>
    <w:p w14:paraId="2431B1F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lastRenderedPageBreak/>
        <w:t>11 A16.07.005.06 Manufacture of a plastic tooth in a fixed prosthesis 1407,00 1335,00</w:t>
      </w:r>
    </w:p>
    <w:p w14:paraId="2183FD9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12 A23.07.002.002 Manufacturing of a foot in a bridge prosthesis 286,00 274,00</w:t>
      </w:r>
    </w:p>
    <w:p w14:paraId="5FA41C3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13 A16.07.003.01 Manufacture of a stump pin tab made of steel 1359,00 1300,00</w:t>
      </w:r>
    </w:p>
    <w:p w14:paraId="35DB30B7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14 A16.07.003.02 Manufacture of a stump pin tab from KHS 1574,00 1502,00</w:t>
      </w:r>
    </w:p>
    <w:p w14:paraId="34E8A1F1" w14:textId="77777777" w:rsidR="001C64B0" w:rsidRPr="001C64B0" w:rsidRDefault="001C64B0" w:rsidP="001C64B0">
      <w:pPr>
        <w:rPr>
          <w:lang w:val="en-US"/>
        </w:rPr>
      </w:pPr>
    </w:p>
    <w:p w14:paraId="5B995CA3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15</w:t>
      </w:r>
    </w:p>
    <w:p w14:paraId="2583BB0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A16.07.003.03 Production of cast stump tab KHS (laboratory) 2289,00 2289,00</w:t>
      </w:r>
    </w:p>
    <w:p w14:paraId="49A9A40D" w14:textId="77777777" w:rsidR="001C64B0" w:rsidRPr="001C64B0" w:rsidRDefault="001C64B0" w:rsidP="001C64B0">
      <w:pPr>
        <w:rPr>
          <w:lang w:val="en-US"/>
        </w:rPr>
      </w:pPr>
    </w:p>
    <w:p w14:paraId="0C075148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16</w:t>
      </w:r>
    </w:p>
    <w:p w14:paraId="0FC5E05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A16.07.004.08 Production of a crown cast with a plastic lining from KHS 5234,00 4972,00</w:t>
      </w:r>
    </w:p>
    <w:p w14:paraId="353D4C3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17 A23.07.002.005 Parts Spike 453.00 441.00</w:t>
      </w:r>
    </w:p>
    <w:p w14:paraId="0BA2B50D" w14:textId="77777777" w:rsidR="001C64B0" w:rsidRPr="001C64B0" w:rsidRDefault="001C64B0" w:rsidP="001C64B0">
      <w:pPr>
        <w:rPr>
          <w:lang w:val="en-US"/>
        </w:rPr>
      </w:pPr>
    </w:p>
    <w:p w14:paraId="7C0874FB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18</w:t>
      </w:r>
    </w:p>
    <w:p w14:paraId="6B7CC967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A16.07.004.09 Production of the crown of the anchor solid-cast KHS milled 6748,00 6748,00</w:t>
      </w:r>
    </w:p>
    <w:p w14:paraId="2D4756F3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19 A16.07.004.010 Manufacture of a metal-ceramic crown or tooth 7166,00 7166,00</w:t>
      </w:r>
    </w:p>
    <w:p w14:paraId="24DF7CB9" w14:textId="77777777" w:rsidR="001C64B0" w:rsidRPr="001C64B0" w:rsidRDefault="001C64B0" w:rsidP="001C64B0">
      <w:pPr>
        <w:rPr>
          <w:lang w:val="en-US"/>
        </w:rPr>
      </w:pPr>
    </w:p>
    <w:p w14:paraId="2CC093E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20</w:t>
      </w:r>
    </w:p>
    <w:p w14:paraId="72F6144C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A16.07.004.011 Manufacture of anchor crown, metal-ceramic, milled 8465,00 8465,00</w:t>
      </w:r>
    </w:p>
    <w:p w14:paraId="6575A79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5. The cost of the minimum wage</w:t>
      </w:r>
    </w:p>
    <w:p w14:paraId="6DAB089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 A16.07.004.016 Steel crown 131.00 131.00</w:t>
      </w:r>
    </w:p>
    <w:p w14:paraId="5576A183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 A16.07.005.08 Cast tooth 131,00 131,00</w:t>
      </w:r>
    </w:p>
    <w:p w14:paraId="431F123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3 A16.07.005.09 Facet 131.00 131.00</w:t>
      </w:r>
    </w:p>
    <w:p w14:paraId="1A0A392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4 A23.07.002 Klammer 95,00 95,00</w:t>
      </w:r>
    </w:p>
    <w:p w14:paraId="153F1BA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5 A16.07.004.017 Crown clasp 131,00 131,00</w:t>
      </w:r>
    </w:p>
    <w:p w14:paraId="3113CB8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6 A16.07.036.007 Clasp (upper or lower arc) 1002,00 1002,00</w:t>
      </w:r>
    </w:p>
    <w:p w14:paraId="5F72C96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6. Manufacture of ceramic structures by pressing</w:t>
      </w:r>
    </w:p>
    <w:p w14:paraId="51A6A2A8" w14:textId="77777777" w:rsidR="001C64B0" w:rsidRPr="001C64B0" w:rsidRDefault="001C64B0" w:rsidP="001C64B0">
      <w:pPr>
        <w:rPr>
          <w:lang w:val="en-US"/>
        </w:rPr>
      </w:pPr>
    </w:p>
    <w:p w14:paraId="00BAE020" w14:textId="77777777" w:rsidR="001C64B0" w:rsidRPr="001C64B0" w:rsidRDefault="001C64B0" w:rsidP="001C64B0">
      <w:pPr>
        <w:rPr>
          <w:lang w:val="en-US"/>
        </w:rPr>
      </w:pPr>
    </w:p>
    <w:p w14:paraId="1C34DDFB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 A16.07.003.006</w:t>
      </w:r>
    </w:p>
    <w:p w14:paraId="33349C0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A16.07.004.018</w:t>
      </w:r>
    </w:p>
    <w:p w14:paraId="0453C16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A16.07.005.010 Production of an all-ceramic crown, tooth, veneer by pressing 11136.00 11136.00</w:t>
      </w:r>
    </w:p>
    <w:p w14:paraId="1C307038" w14:textId="77777777" w:rsidR="001C64B0" w:rsidRPr="001C64B0" w:rsidRDefault="001C64B0" w:rsidP="001C64B0">
      <w:pPr>
        <w:rPr>
          <w:lang w:val="en-US"/>
        </w:rPr>
      </w:pPr>
    </w:p>
    <w:p w14:paraId="094DC89C" w14:textId="77777777" w:rsidR="001C64B0" w:rsidRPr="001C64B0" w:rsidRDefault="001C64B0" w:rsidP="001C64B0">
      <w:pPr>
        <w:rPr>
          <w:lang w:val="en-US"/>
        </w:rPr>
      </w:pPr>
    </w:p>
    <w:p w14:paraId="0815C39B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 A16.07.003.007</w:t>
      </w:r>
    </w:p>
    <w:p w14:paraId="45FDD29C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A16.07.004.019</w:t>
      </w:r>
    </w:p>
    <w:p w14:paraId="35857CD5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A16.07.005.011 Production of an all-ceramic crown, tooth, veneer by pressing with individualization of enamel mass 13532.00 13532.00</w:t>
      </w:r>
    </w:p>
    <w:p w14:paraId="5D12C48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7. Production of structures using CAD-CAM technology</w:t>
      </w:r>
    </w:p>
    <w:p w14:paraId="340B58DF" w14:textId="77777777" w:rsidR="001C64B0" w:rsidRPr="001C64B0" w:rsidRDefault="001C64B0" w:rsidP="001C64B0">
      <w:pPr>
        <w:rPr>
          <w:lang w:val="en-US"/>
        </w:rPr>
      </w:pPr>
    </w:p>
    <w:p w14:paraId="325D425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 A16.07.004.020</w:t>
      </w:r>
    </w:p>
    <w:p w14:paraId="3EC61F6D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A16.07.005.012 Manufacture of ceramic crown or tooth on a frame made of zirconium dioxide 9562,00 9562,00</w:t>
      </w:r>
    </w:p>
    <w:p w14:paraId="51B0780E" w14:textId="77777777" w:rsidR="001C64B0" w:rsidRPr="001C64B0" w:rsidRDefault="001C64B0" w:rsidP="001C64B0">
      <w:pPr>
        <w:rPr>
          <w:lang w:val="en-US"/>
        </w:rPr>
      </w:pPr>
    </w:p>
    <w:p w14:paraId="79FA9AA8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 A16.07.004.021</w:t>
      </w:r>
    </w:p>
    <w:p w14:paraId="1E0C1C9D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A16.07.005.013 Manufacture of a crown or tooth from zirconium dioxide with vestibular ceramic lining 8883.00 8883.00</w:t>
      </w:r>
    </w:p>
    <w:p w14:paraId="51B276FF" w14:textId="77777777" w:rsidR="001C64B0" w:rsidRPr="001C64B0" w:rsidRDefault="001C64B0" w:rsidP="001C64B0">
      <w:pPr>
        <w:rPr>
          <w:lang w:val="en-US"/>
        </w:rPr>
      </w:pPr>
    </w:p>
    <w:p w14:paraId="468BE4C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3 A16.07.004.022</w:t>
      </w:r>
    </w:p>
    <w:p w14:paraId="7FD5C0AC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A16.07.005.014 Manufacture of a crown or tooth from zirconium dioxide 8477,00 8477,00</w:t>
      </w:r>
    </w:p>
    <w:p w14:paraId="464D80C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4 A16.07.003.008 Manufacture of a stump pin tab made of zirconium dioxide 3410,00 3410,00</w:t>
      </w:r>
    </w:p>
    <w:p w14:paraId="2651C9D4" w14:textId="77777777" w:rsidR="001C64B0" w:rsidRPr="001C64B0" w:rsidRDefault="001C64B0" w:rsidP="001C64B0">
      <w:pPr>
        <w:rPr>
          <w:lang w:val="en-US"/>
        </w:rPr>
      </w:pPr>
    </w:p>
    <w:p w14:paraId="2AB88FB3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5 A16.07.004.023</w:t>
      </w:r>
    </w:p>
    <w:p w14:paraId="056D9D0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A16.07.005.015 Manufacture of a temporary plastic crown or tooth 823,00 823,00</w:t>
      </w:r>
    </w:p>
    <w:p w14:paraId="592D9E3C" w14:textId="77777777" w:rsidR="001C64B0" w:rsidRPr="001C64B0" w:rsidRDefault="001C64B0" w:rsidP="001C64B0">
      <w:pPr>
        <w:rPr>
          <w:lang w:val="en-US"/>
        </w:rPr>
      </w:pPr>
    </w:p>
    <w:p w14:paraId="461C4055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6 A16.07.004.024</w:t>
      </w:r>
    </w:p>
    <w:p w14:paraId="44DCE33B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A16.07.005.016 Manufacture of a long-wearing plastic crown or tooth 1777,00 1777,00</w:t>
      </w:r>
    </w:p>
    <w:p w14:paraId="69062CEA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8. Prosthetics on implants</w:t>
      </w:r>
    </w:p>
    <w:p w14:paraId="2CF60F16" w14:textId="77777777" w:rsidR="001C64B0" w:rsidRPr="001C64B0" w:rsidRDefault="001C64B0" w:rsidP="001C64B0">
      <w:pPr>
        <w:rPr>
          <w:lang w:val="en-US"/>
        </w:rPr>
      </w:pPr>
    </w:p>
    <w:p w14:paraId="76AD7F0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</w:t>
      </w:r>
    </w:p>
    <w:p w14:paraId="78F02189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A16.07.006.01 Orthopedic stage during prosthetics on implants (for 1 implant) 20900,00 20900,00</w:t>
      </w:r>
    </w:p>
    <w:p w14:paraId="2F4382E0" w14:textId="77777777" w:rsidR="001C64B0" w:rsidRPr="001C64B0" w:rsidRDefault="001C64B0" w:rsidP="001C64B0">
      <w:pPr>
        <w:rPr>
          <w:lang w:val="en-US"/>
        </w:rPr>
      </w:pPr>
    </w:p>
    <w:p w14:paraId="4C0099D3" w14:textId="77777777" w:rsidR="001C64B0" w:rsidRPr="001C64B0" w:rsidRDefault="001C64B0" w:rsidP="001C64B0">
      <w:pPr>
        <w:rPr>
          <w:lang w:val="en-US"/>
        </w:rPr>
      </w:pPr>
    </w:p>
    <w:p w14:paraId="4E1A144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</w:t>
      </w:r>
    </w:p>
    <w:p w14:paraId="598A00AD" w14:textId="77777777" w:rsidR="001C64B0" w:rsidRPr="001C64B0" w:rsidRDefault="001C64B0" w:rsidP="001C64B0">
      <w:pPr>
        <w:rPr>
          <w:lang w:val="en-US"/>
        </w:rPr>
      </w:pPr>
    </w:p>
    <w:p w14:paraId="1E48CEDB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A16.07.006.02 Orthopedic stage with temporary prosthetics on implants (with temporary plastic construction) (for 1 implant) 6069,00 6069,00</w:t>
      </w:r>
    </w:p>
    <w:p w14:paraId="6A347183" w14:textId="77777777" w:rsidR="001C64B0" w:rsidRPr="001C64B0" w:rsidRDefault="001C64B0" w:rsidP="001C64B0">
      <w:pPr>
        <w:rPr>
          <w:lang w:val="en-US"/>
        </w:rPr>
      </w:pPr>
    </w:p>
    <w:p w14:paraId="78F3932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3</w:t>
      </w:r>
    </w:p>
    <w:p w14:paraId="3360C32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A16.07.006.03 Manufacture of an individual abutment made of zirconium dioxide 10806,00 10806,00</w:t>
      </w:r>
    </w:p>
    <w:p w14:paraId="222B07AF" w14:textId="77777777" w:rsidR="001C64B0" w:rsidRPr="001C64B0" w:rsidRDefault="001C64B0" w:rsidP="001C64B0">
      <w:pPr>
        <w:rPr>
          <w:lang w:val="en-US"/>
        </w:rPr>
      </w:pPr>
    </w:p>
    <w:p w14:paraId="67D2829D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4</w:t>
      </w:r>
    </w:p>
    <w:p w14:paraId="11E9AA2A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A16.07.006.04 Manufacturing of whole zirconium dioxide restoration on implants (for 1 implant) 15536.00 15536.00</w:t>
      </w:r>
    </w:p>
    <w:p w14:paraId="4C31BAAA" w14:textId="77777777" w:rsidR="001C64B0" w:rsidRPr="001C64B0" w:rsidRDefault="001C64B0" w:rsidP="001C64B0">
      <w:pPr>
        <w:rPr>
          <w:lang w:val="en-US"/>
        </w:rPr>
      </w:pPr>
    </w:p>
    <w:p w14:paraId="2AD2E872" w14:textId="77777777" w:rsidR="001C64B0" w:rsidRPr="001C64B0" w:rsidRDefault="001C64B0" w:rsidP="001C64B0">
      <w:pPr>
        <w:rPr>
          <w:lang w:val="en-US"/>
        </w:rPr>
      </w:pPr>
    </w:p>
    <w:p w14:paraId="782C2B5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5</w:t>
      </w:r>
    </w:p>
    <w:p w14:paraId="51877ED9" w14:textId="77777777" w:rsidR="001C64B0" w:rsidRPr="001C64B0" w:rsidRDefault="001C64B0" w:rsidP="001C64B0">
      <w:pPr>
        <w:rPr>
          <w:lang w:val="en-US"/>
        </w:rPr>
      </w:pPr>
    </w:p>
    <w:p w14:paraId="561A275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A16.07.006.05 Orthopedic stage of implantation in the manufacture of a conditionally removable denture made of zirconium dioxide for 1 implant (with complete loss of teeth) 15966.00 15966.00</w:t>
      </w:r>
    </w:p>
    <w:p w14:paraId="44652780" w14:textId="77777777" w:rsidR="001C64B0" w:rsidRPr="001C64B0" w:rsidRDefault="001C64B0" w:rsidP="001C64B0">
      <w:pPr>
        <w:rPr>
          <w:lang w:val="en-US"/>
        </w:rPr>
      </w:pPr>
    </w:p>
    <w:p w14:paraId="77A937FB" w14:textId="77777777" w:rsidR="001C64B0" w:rsidRPr="001C64B0" w:rsidRDefault="001C64B0" w:rsidP="001C64B0">
      <w:pPr>
        <w:rPr>
          <w:lang w:val="en-US"/>
        </w:rPr>
      </w:pPr>
    </w:p>
    <w:p w14:paraId="31D59A43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6</w:t>
      </w:r>
    </w:p>
    <w:p w14:paraId="6A8BBC67" w14:textId="77777777" w:rsidR="001C64B0" w:rsidRPr="001C64B0" w:rsidRDefault="001C64B0" w:rsidP="001C64B0">
      <w:pPr>
        <w:rPr>
          <w:lang w:val="en-US"/>
        </w:rPr>
      </w:pPr>
    </w:p>
    <w:p w14:paraId="0DC7A0E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A16.07.006.06 Manufacture of a conditionally removable denture made of zirconium dioxide (with temporary plastic construction) (with complete loss of teeth) 116618.00 116618.00</w:t>
      </w:r>
    </w:p>
    <w:p w14:paraId="3E73629A" w14:textId="77777777" w:rsidR="001C64B0" w:rsidRPr="001C64B0" w:rsidRDefault="001C64B0" w:rsidP="001C64B0">
      <w:pPr>
        <w:rPr>
          <w:lang w:val="en-US"/>
        </w:rPr>
      </w:pPr>
    </w:p>
    <w:p w14:paraId="6B9A94B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7</w:t>
      </w:r>
    </w:p>
    <w:p w14:paraId="2449455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A16.07.006.09 Manufacture of a conditionally removable temporary prosthesis made of plastic (with complete loss of teeth) 33623,00 33623,00</w:t>
      </w:r>
    </w:p>
    <w:p w14:paraId="29F51DDA" w14:textId="77777777" w:rsidR="001C64B0" w:rsidRPr="001C64B0" w:rsidRDefault="001C64B0" w:rsidP="001C64B0">
      <w:pPr>
        <w:rPr>
          <w:lang w:val="en-US"/>
        </w:rPr>
      </w:pPr>
    </w:p>
    <w:p w14:paraId="3B86FD7A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8</w:t>
      </w:r>
    </w:p>
    <w:p w14:paraId="44B6FD8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A16.07.006.010 Manufacture of a conditionally removable denture made of zirconium dioxide (with complete loss of teeth) 88897.00</w:t>
      </w:r>
    </w:p>
    <w:p w14:paraId="3B28CD1B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88897,00</w:t>
      </w:r>
    </w:p>
    <w:p w14:paraId="27514CF7" w14:textId="77777777" w:rsidR="001C64B0" w:rsidRPr="001C64B0" w:rsidRDefault="001C64B0" w:rsidP="001C64B0">
      <w:pPr>
        <w:rPr>
          <w:lang w:val="en-US"/>
        </w:rPr>
      </w:pPr>
    </w:p>
    <w:p w14:paraId="7502767F" w14:textId="77777777" w:rsidR="001C64B0" w:rsidRPr="001C64B0" w:rsidRDefault="001C64B0" w:rsidP="001C64B0">
      <w:pPr>
        <w:rPr>
          <w:lang w:val="en-US"/>
        </w:rPr>
      </w:pPr>
    </w:p>
    <w:p w14:paraId="7A88CD03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9</w:t>
      </w:r>
    </w:p>
    <w:p w14:paraId="6D2DD510" w14:textId="77777777" w:rsidR="001C64B0" w:rsidRPr="001C64B0" w:rsidRDefault="001C64B0" w:rsidP="001C64B0">
      <w:pPr>
        <w:rPr>
          <w:lang w:val="en-US"/>
        </w:rPr>
      </w:pPr>
    </w:p>
    <w:p w14:paraId="1253B31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A16.07.006.07 Orthopedic stage in the manufacture of a removable prosthesis with beam fixation for 1 implant (with complete loss of teeth) 15879.00 15879.00</w:t>
      </w:r>
    </w:p>
    <w:p w14:paraId="300A189A" w14:textId="77777777" w:rsidR="001C64B0" w:rsidRPr="001C64B0" w:rsidRDefault="001C64B0" w:rsidP="001C64B0">
      <w:pPr>
        <w:rPr>
          <w:lang w:val="en-US"/>
        </w:rPr>
      </w:pPr>
    </w:p>
    <w:p w14:paraId="0E5E9BF9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10 A16.07.006.08</w:t>
      </w:r>
    </w:p>
    <w:p w14:paraId="5E9252A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A16.07.023.003 Manufacturing of a complete removable prosthesis with beam fixation during prosthetics on implants</w:t>
      </w:r>
    </w:p>
    <w:p w14:paraId="2E78ED0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22832,00 22832,00</w:t>
      </w:r>
    </w:p>
    <w:p w14:paraId="702975F6" w14:textId="77777777" w:rsidR="001C64B0" w:rsidRPr="001C64B0" w:rsidRDefault="001C64B0" w:rsidP="001C64B0">
      <w:pPr>
        <w:rPr>
          <w:lang w:val="en-US"/>
        </w:rPr>
      </w:pPr>
    </w:p>
    <w:p w14:paraId="019F517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11</w:t>
      </w:r>
    </w:p>
    <w:p w14:paraId="5804CF57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A16.07.006.011 Manufacture of a temporary plastic crown with screw fixation on an abutment 4197,00 4197,00</w:t>
      </w:r>
    </w:p>
    <w:p w14:paraId="4B9334A4" w14:textId="77777777" w:rsidR="001C64B0" w:rsidRPr="001C64B0" w:rsidRDefault="001C64B0" w:rsidP="001C64B0">
      <w:pPr>
        <w:rPr>
          <w:lang w:val="en-US"/>
        </w:rPr>
      </w:pPr>
    </w:p>
    <w:p w14:paraId="69575C6E" w14:textId="77777777" w:rsidR="001C64B0" w:rsidRPr="001C64B0" w:rsidRDefault="001C64B0" w:rsidP="001C64B0">
      <w:pPr>
        <w:rPr>
          <w:lang w:val="en-US"/>
        </w:rPr>
      </w:pPr>
    </w:p>
    <w:p w14:paraId="5781D488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12</w:t>
      </w:r>
    </w:p>
    <w:p w14:paraId="2AC346D1" w14:textId="77777777" w:rsidR="001C64B0" w:rsidRPr="001C64B0" w:rsidRDefault="001C64B0" w:rsidP="001C64B0">
      <w:pPr>
        <w:rPr>
          <w:lang w:val="en-US"/>
        </w:rPr>
      </w:pPr>
    </w:p>
    <w:p w14:paraId="2080788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A16.07.006.012 Professional hygienic cleaning of orthopedic structures with screw fixation on implants (for 1 implant)</w:t>
      </w:r>
    </w:p>
    <w:p w14:paraId="7B9B7F4B" w14:textId="77777777" w:rsidR="001C64B0" w:rsidRPr="001C64B0" w:rsidRDefault="001C64B0" w:rsidP="001C64B0">
      <w:pPr>
        <w:rPr>
          <w:lang w:val="en-US"/>
        </w:rPr>
      </w:pPr>
    </w:p>
    <w:p w14:paraId="176F545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1973,00</w:t>
      </w:r>
    </w:p>
    <w:p w14:paraId="2502427A" w14:textId="77777777" w:rsidR="001C64B0" w:rsidRPr="001C64B0" w:rsidRDefault="001C64B0" w:rsidP="001C64B0">
      <w:pPr>
        <w:rPr>
          <w:lang w:val="en-US"/>
        </w:rPr>
      </w:pPr>
    </w:p>
    <w:p w14:paraId="62BD0BC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1973,00</w:t>
      </w:r>
    </w:p>
    <w:p w14:paraId="09789EE4" w14:textId="77777777" w:rsidR="001C64B0" w:rsidRPr="001C64B0" w:rsidRDefault="001C64B0" w:rsidP="001C64B0">
      <w:pPr>
        <w:rPr>
          <w:lang w:val="en-US"/>
        </w:rPr>
      </w:pPr>
    </w:p>
    <w:p w14:paraId="73745802" w14:textId="77777777" w:rsidR="001C64B0" w:rsidRPr="001C64B0" w:rsidRDefault="001C64B0" w:rsidP="001C64B0">
      <w:pPr>
        <w:rPr>
          <w:lang w:val="en-US"/>
        </w:rPr>
      </w:pPr>
    </w:p>
    <w:p w14:paraId="516133F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13</w:t>
      </w:r>
    </w:p>
    <w:p w14:paraId="19148D70" w14:textId="77777777" w:rsidR="001C64B0" w:rsidRPr="001C64B0" w:rsidRDefault="001C64B0" w:rsidP="001C64B0">
      <w:pPr>
        <w:rPr>
          <w:lang w:val="en-US"/>
        </w:rPr>
      </w:pPr>
    </w:p>
    <w:p w14:paraId="4482C652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A16.07.006.013 Sealing of the screw shaft with a light-curing filling material during prosthetics on implants (repeated)</w:t>
      </w:r>
    </w:p>
    <w:p w14:paraId="67FF2050" w14:textId="77777777" w:rsidR="001C64B0" w:rsidRPr="001C64B0" w:rsidRDefault="001C64B0" w:rsidP="001C64B0">
      <w:pPr>
        <w:rPr>
          <w:lang w:val="en-US"/>
        </w:rPr>
      </w:pPr>
    </w:p>
    <w:p w14:paraId="418785D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640,00</w:t>
      </w:r>
    </w:p>
    <w:p w14:paraId="072553DC" w14:textId="77777777" w:rsidR="001C64B0" w:rsidRPr="001C64B0" w:rsidRDefault="001C64B0" w:rsidP="001C64B0">
      <w:pPr>
        <w:rPr>
          <w:lang w:val="en-US"/>
        </w:rPr>
      </w:pPr>
    </w:p>
    <w:p w14:paraId="3E0EC37D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640,00</w:t>
      </w:r>
    </w:p>
    <w:p w14:paraId="576E5E7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9. Restoration of dentures</w:t>
      </w:r>
    </w:p>
    <w:p w14:paraId="402ABCB8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1 A23.07.002.037 Elimination of one fracture of the basis 572,00 548,00</w:t>
      </w:r>
    </w:p>
    <w:p w14:paraId="4296AF3E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2 A23.07.002.038 Elimination of two fractures 811,00 763,00</w:t>
      </w:r>
    </w:p>
    <w:p w14:paraId="29CDB38B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3 A23.07.002.035.01 Replacement or manufacture of 1 clamp 692,00 668,00</w:t>
      </w:r>
    </w:p>
    <w:p w14:paraId="536DA30D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4 A23.07.002.035.02 -"- 2- x clasps 978,00 930,00</w:t>
      </w:r>
    </w:p>
    <w:p w14:paraId="30151579" w14:textId="77777777" w:rsidR="001C64B0" w:rsidRPr="001C64B0" w:rsidRDefault="001C64B0" w:rsidP="001C64B0">
      <w:pPr>
        <w:rPr>
          <w:lang w:val="en-US"/>
        </w:rPr>
      </w:pPr>
    </w:p>
    <w:p w14:paraId="33E57E14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5</w:t>
      </w:r>
    </w:p>
    <w:p w14:paraId="062284C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A16.07.036.05 Replacement of the matrix in the lock mount (taking into account the cost of the matrix) 1633,00 1633,00</w:t>
      </w:r>
    </w:p>
    <w:p w14:paraId="754DADDF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6 A23.07.002.034 Relocation of a removable prosthesis 1574,00 1502,00</w:t>
      </w:r>
    </w:p>
    <w:p w14:paraId="40143873" w14:textId="77777777" w:rsidR="001C64B0" w:rsidRPr="001C64B0" w:rsidRDefault="001C64B0" w:rsidP="001C64B0">
      <w:pPr>
        <w:rPr>
          <w:lang w:val="en-US"/>
        </w:rPr>
      </w:pPr>
    </w:p>
    <w:p w14:paraId="62C6781B" w14:textId="77777777" w:rsidR="001C64B0" w:rsidRPr="001C64B0" w:rsidRDefault="001C64B0" w:rsidP="001C64B0">
      <w:pPr>
        <w:rPr>
          <w:lang w:val="en-US"/>
        </w:rPr>
      </w:pPr>
    </w:p>
    <w:p w14:paraId="72FA85F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7 A16.07.023.004</w:t>
      </w:r>
    </w:p>
    <w:p w14:paraId="0FF22CA0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A16.07.035.03</w:t>
      </w:r>
    </w:p>
    <w:p w14:paraId="58A6AC26" w14:textId="77777777" w:rsidR="001C64B0" w:rsidRPr="001C64B0" w:rsidRDefault="001C64B0" w:rsidP="001C64B0">
      <w:pPr>
        <w:rPr>
          <w:lang w:val="en-US"/>
        </w:rPr>
      </w:pPr>
      <w:r w:rsidRPr="001C64B0">
        <w:rPr>
          <w:lang w:val="en-US"/>
        </w:rPr>
        <w:t>A16.07.036.06 Correction of removable prosthesis 501,00 477,00</w:t>
      </w:r>
    </w:p>
    <w:p w14:paraId="0D270639" w14:textId="77777777" w:rsidR="001C64B0" w:rsidRPr="008F4CB9" w:rsidRDefault="001C64B0" w:rsidP="001C64B0">
      <w:pPr>
        <w:rPr>
          <w:lang w:val="en-US"/>
        </w:rPr>
      </w:pPr>
      <w:r w:rsidRPr="008F4CB9">
        <w:rPr>
          <w:lang w:val="en-US"/>
        </w:rPr>
        <w:t>8 A23.07.002.036.01 Welding of 1 tooth 608.00 584.00</w:t>
      </w:r>
    </w:p>
    <w:p w14:paraId="1C7EECC2" w14:textId="75718386" w:rsidR="00A828A5" w:rsidRPr="008F4CB9" w:rsidRDefault="001C64B0" w:rsidP="001C64B0">
      <w:pPr>
        <w:rPr>
          <w:lang w:val="en-US"/>
        </w:rPr>
      </w:pPr>
      <w:r w:rsidRPr="008F4CB9">
        <w:rPr>
          <w:lang w:val="en-US"/>
        </w:rPr>
        <w:t>9 A23.07.002.036.02 Welding 2 teeth 727,00 692,00</w:t>
      </w:r>
    </w:p>
    <w:p w14:paraId="1AE25266" w14:textId="77777777" w:rsidR="008F4CB9" w:rsidRPr="008F4CB9" w:rsidRDefault="008F4CB9" w:rsidP="008F4CB9">
      <w:pPr>
        <w:rPr>
          <w:lang w:val="en-US"/>
        </w:rPr>
      </w:pPr>
      <w:r w:rsidRPr="008F4CB9">
        <w:rPr>
          <w:lang w:val="en-US"/>
        </w:rPr>
        <w:t>10 A23.07.002.036.03 Welding 3 teeth 835,00 799,00</w:t>
      </w:r>
    </w:p>
    <w:p w14:paraId="777FD165" w14:textId="77777777" w:rsidR="008F4CB9" w:rsidRPr="008F4CB9" w:rsidRDefault="008F4CB9" w:rsidP="008F4CB9">
      <w:pPr>
        <w:rPr>
          <w:lang w:val="en-US"/>
        </w:rPr>
      </w:pPr>
    </w:p>
    <w:p w14:paraId="7D910553" w14:textId="77777777" w:rsidR="008F4CB9" w:rsidRPr="008F4CB9" w:rsidRDefault="008F4CB9" w:rsidP="008F4CB9">
      <w:pPr>
        <w:rPr>
          <w:lang w:val="en-US"/>
        </w:rPr>
      </w:pPr>
    </w:p>
    <w:p w14:paraId="3F864840" w14:textId="77777777" w:rsidR="008F4CB9" w:rsidRPr="008F4CB9" w:rsidRDefault="008F4CB9" w:rsidP="008F4CB9">
      <w:pPr>
        <w:rPr>
          <w:lang w:val="en-US"/>
        </w:rPr>
      </w:pPr>
    </w:p>
    <w:p w14:paraId="1ECF9A6D" w14:textId="1D8E85E9" w:rsidR="008F4CB9" w:rsidRPr="008F4CB9" w:rsidRDefault="008F4CB9" w:rsidP="008F4CB9">
      <w:pPr>
        <w:rPr>
          <w:lang w:val="en-US"/>
        </w:rPr>
      </w:pPr>
      <w:r w:rsidRPr="008F4CB9">
        <w:rPr>
          <w:lang w:val="en-US"/>
        </w:rPr>
        <w:t>Head of the Orthopedic Department V.V. Stadnik</w:t>
      </w:r>
    </w:p>
    <w:sectPr w:rsidR="008F4CB9" w:rsidRPr="008F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86"/>
    <w:rsid w:val="001C64B0"/>
    <w:rsid w:val="004C5686"/>
    <w:rsid w:val="008F4CB9"/>
    <w:rsid w:val="00A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B788"/>
  <w15:chartTrackingRefBased/>
  <w15:docId w15:val="{85A5C811-74F2-4ACA-9234-FF27280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ГСП</dc:creator>
  <cp:keywords/>
  <dc:description/>
  <cp:lastModifiedBy>Экономист ГСП</cp:lastModifiedBy>
  <cp:revision>3</cp:revision>
  <dcterms:created xsi:type="dcterms:W3CDTF">2022-04-12T14:27:00Z</dcterms:created>
  <dcterms:modified xsi:type="dcterms:W3CDTF">2022-04-12T14:32:00Z</dcterms:modified>
</cp:coreProperties>
</file>